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33" w:rsidRPr="0021212B" w:rsidRDefault="00977233" w:rsidP="00977233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977233" w:rsidRPr="0021212B" w:rsidRDefault="00977233" w:rsidP="00977233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977233" w:rsidRPr="0021212B" w:rsidRDefault="00977233" w:rsidP="00977233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21212B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977233" w:rsidRPr="0021212B" w:rsidRDefault="00977233" w:rsidP="00977233">
      <w:pPr>
        <w:ind w:left="-540"/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977233" w:rsidRPr="0021212B" w:rsidRDefault="00977233" w:rsidP="00977233">
      <w:pPr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jc w:val="center"/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 xml:space="preserve">РЕШЕНИЕ </w:t>
      </w:r>
      <w:r w:rsidR="0087267B">
        <w:rPr>
          <w:rFonts w:ascii="Times New Roman" w:hAnsi="Times New Roman"/>
          <w:sz w:val="24"/>
          <w:szCs w:val="24"/>
        </w:rPr>
        <w:t>/проект/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628"/>
        <w:gridCol w:w="2751"/>
      </w:tblGrid>
      <w:tr w:rsidR="00977233" w:rsidRPr="0021212B" w:rsidTr="00BD08A5">
        <w:tc>
          <w:tcPr>
            <w:tcW w:w="3085" w:type="dxa"/>
            <w:hideMark/>
          </w:tcPr>
          <w:p w:rsidR="00977233" w:rsidRPr="0021212B" w:rsidRDefault="00977233" w:rsidP="00872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>от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28" w:type="dxa"/>
            <w:hideMark/>
          </w:tcPr>
          <w:p w:rsidR="00977233" w:rsidRPr="0021212B" w:rsidRDefault="00977233" w:rsidP="00BD08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2751" w:type="dxa"/>
            <w:hideMark/>
          </w:tcPr>
          <w:p w:rsidR="00977233" w:rsidRPr="000527B8" w:rsidRDefault="00977233" w:rsidP="0087267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№</w:t>
            </w:r>
            <w:r w:rsidRPr="00212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67B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977233" w:rsidRPr="0021212B" w:rsidRDefault="00977233" w:rsidP="00977233">
      <w:pPr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977233" w:rsidRPr="0021212B" w:rsidTr="00BD08A5">
        <w:trPr>
          <w:trHeight w:val="341"/>
        </w:trPr>
        <w:tc>
          <w:tcPr>
            <w:tcW w:w="10031" w:type="dxa"/>
            <w:hideMark/>
          </w:tcPr>
          <w:p w:rsidR="00977233" w:rsidRPr="0021212B" w:rsidRDefault="00977233" w:rsidP="00BD08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Чайковского сельского Совета депутатов от 26.11.2018 № 30-120 «</w:t>
            </w:r>
            <w:r w:rsidRPr="0021212B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77233" w:rsidRPr="0021212B" w:rsidRDefault="00977233" w:rsidP="00977233">
      <w:pPr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57B6D">
        <w:rPr>
          <w:rFonts w:ascii="Times New Roman" w:hAnsi="Times New Roman"/>
          <w:sz w:val="24"/>
          <w:szCs w:val="24"/>
        </w:rPr>
        <w:t xml:space="preserve">В соответствии с пунктом 2 статьи 406 Налогового кодекса РФ,  </w:t>
      </w:r>
      <w:hyperlink r:id="rId8" w:history="1">
        <w:r w:rsidRPr="0021212B">
          <w:rPr>
            <w:rFonts w:ascii="Times New Roman" w:hAnsi="Times New Roman"/>
            <w:sz w:val="24"/>
            <w:szCs w:val="24"/>
          </w:rPr>
          <w:t>Федеральным законом от 06.10.2003 № 131-ФЗ</w:t>
        </w:r>
      </w:hyperlink>
      <w:r w:rsidRPr="0021212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21212B">
          <w:rPr>
            <w:rFonts w:ascii="Times New Roman" w:hAnsi="Times New Roman"/>
            <w:sz w:val="24"/>
            <w:szCs w:val="24"/>
          </w:rPr>
          <w:t xml:space="preserve">Законом Красноярского края № 6-2108 от </w:t>
        </w:r>
        <w:r w:rsidRPr="002F2DAC">
          <w:rPr>
            <w:rFonts w:ascii="Times New Roman" w:hAnsi="Times New Roman"/>
            <w:sz w:val="24"/>
            <w:szCs w:val="24"/>
          </w:rPr>
          <w:t>01</w:t>
        </w:r>
        <w:r w:rsidRPr="0021212B">
          <w:rPr>
            <w:rFonts w:ascii="Times New Roman" w:hAnsi="Times New Roman"/>
            <w:sz w:val="24"/>
            <w:szCs w:val="24"/>
          </w:rPr>
          <w:t>.11.2018 «</w:t>
        </w:r>
      </w:hyperlink>
      <w:r w:rsidRPr="0021212B">
        <w:rPr>
          <w:rFonts w:ascii="Times New Roman" w:hAnsi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 руководствуясь Уставом Чайковского сельсовета</w:t>
      </w:r>
      <w:proofErr w:type="gramEnd"/>
      <w:r w:rsidRPr="0021212B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5D45CE" w:rsidRPr="005D45CE" w:rsidRDefault="005D45CE" w:rsidP="009D658B">
      <w:pPr>
        <w:pStyle w:val="a7"/>
        <w:numPr>
          <w:ilvl w:val="0"/>
          <w:numId w:val="7"/>
        </w:numPr>
        <w:ind w:left="0" w:firstLine="540"/>
        <w:jc w:val="both"/>
        <w:rPr>
          <w:bCs/>
        </w:rPr>
      </w:pPr>
      <w:r w:rsidRPr="00977233">
        <w:t>Внести в Решение Чайковского сельского Совета депутатов от</w:t>
      </w:r>
      <w:r>
        <w:t xml:space="preserve"> </w:t>
      </w:r>
      <w:r w:rsidRPr="00977233">
        <w:t>26.11.2018 № 30-120 «О налоге на имущество физических лиц»</w:t>
      </w:r>
      <w:r>
        <w:t xml:space="preserve"> следующие изменения:</w:t>
      </w:r>
    </w:p>
    <w:p w:rsidR="005D45CE" w:rsidRPr="005D45CE" w:rsidRDefault="005D45CE" w:rsidP="005D45CE">
      <w:pPr>
        <w:pStyle w:val="a7"/>
        <w:numPr>
          <w:ilvl w:val="1"/>
          <w:numId w:val="7"/>
        </w:numPr>
        <w:ind w:left="0" w:firstLine="540"/>
        <w:jc w:val="both"/>
        <w:rPr>
          <w:bCs/>
        </w:rPr>
      </w:pPr>
      <w:r>
        <w:t xml:space="preserve"> В подпункте 1.7 пункта 2 после слова «подсобного» слово «, дачного» исключить;</w:t>
      </w:r>
    </w:p>
    <w:p w:rsidR="009D658B" w:rsidRDefault="00977233" w:rsidP="009D658B">
      <w:pPr>
        <w:pStyle w:val="a7"/>
        <w:numPr>
          <w:ilvl w:val="0"/>
          <w:numId w:val="7"/>
        </w:numPr>
        <w:ind w:left="0" w:firstLine="540"/>
        <w:jc w:val="both"/>
        <w:rPr>
          <w:bCs/>
        </w:rPr>
      </w:pPr>
      <w:r w:rsidRPr="00977233">
        <w:t xml:space="preserve">Внести в Решение Чайковского сельского Совета депутатов от 15.05.2019 </w:t>
      </w:r>
      <w:r>
        <w:t xml:space="preserve">          </w:t>
      </w:r>
      <w:r w:rsidRPr="00977233">
        <w:t xml:space="preserve">№ 35-137 «О внесении изменений и дополнений в Решение Чайковского сельского Совета депутатов от 26.11.2018 № 30-120 «О налоге на имущество физических лиц»» </w:t>
      </w:r>
      <w:r w:rsidRPr="00977233">
        <w:rPr>
          <w:bCs/>
        </w:rPr>
        <w:t xml:space="preserve">следующие изменения: </w:t>
      </w:r>
    </w:p>
    <w:p w:rsidR="00977233" w:rsidRPr="009D658B" w:rsidRDefault="00F633C6" w:rsidP="009D658B">
      <w:pPr>
        <w:pStyle w:val="a7"/>
        <w:ind w:left="540"/>
        <w:jc w:val="both"/>
        <w:rPr>
          <w:bCs/>
        </w:rPr>
      </w:pPr>
      <w:r>
        <w:rPr>
          <w:bCs/>
        </w:rPr>
        <w:t>2</w:t>
      </w:r>
      <w:r w:rsidR="009D658B">
        <w:rPr>
          <w:bCs/>
        </w:rPr>
        <w:t xml:space="preserve">.1. </w:t>
      </w:r>
      <w:r w:rsidR="00977233" w:rsidRPr="009D658B">
        <w:rPr>
          <w:bCs/>
        </w:rPr>
        <w:t>Пункт 4 изложить в редакции:</w:t>
      </w:r>
    </w:p>
    <w:p w:rsidR="00977233" w:rsidRPr="00977233" w:rsidRDefault="00977233" w:rsidP="00977233">
      <w:pPr>
        <w:ind w:firstLine="540"/>
        <w:rPr>
          <w:rFonts w:ascii="Times New Roman" w:hAnsi="Times New Roman"/>
          <w:bCs/>
          <w:sz w:val="24"/>
          <w:szCs w:val="24"/>
        </w:rPr>
      </w:pPr>
      <w:r w:rsidRPr="00977233">
        <w:rPr>
          <w:rFonts w:ascii="Times New Roman" w:hAnsi="Times New Roman"/>
          <w:bCs/>
          <w:sz w:val="24"/>
          <w:szCs w:val="24"/>
        </w:rPr>
        <w:t>«</w:t>
      </w:r>
      <w:r w:rsidR="001E1279">
        <w:rPr>
          <w:rFonts w:ascii="Times New Roman" w:hAnsi="Times New Roman"/>
          <w:sz w:val="24"/>
          <w:szCs w:val="24"/>
        </w:rPr>
        <w:t>4. Решение</w:t>
      </w:r>
      <w:r w:rsidRPr="00977233">
        <w:rPr>
          <w:rFonts w:ascii="Times New Roman" w:hAnsi="Times New Roman"/>
          <w:sz w:val="24"/>
          <w:szCs w:val="24"/>
        </w:rPr>
        <w:t xml:space="preserve"> вступает в силу не ранее,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  <w:r w:rsidRPr="00977233">
        <w:rPr>
          <w:rFonts w:ascii="Times New Roman" w:hAnsi="Times New Roman"/>
          <w:bCs/>
          <w:sz w:val="24"/>
          <w:szCs w:val="24"/>
        </w:rPr>
        <w:t>».</w:t>
      </w:r>
    </w:p>
    <w:p w:rsidR="00977233" w:rsidRDefault="00EE70E5" w:rsidP="00977233">
      <w:pPr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72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7233" w:rsidRPr="003C64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7233" w:rsidRPr="003C64C0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</w:t>
      </w:r>
      <w:r>
        <w:rPr>
          <w:rFonts w:ascii="Times New Roman" w:hAnsi="Times New Roman"/>
          <w:sz w:val="24"/>
          <w:szCs w:val="24"/>
        </w:rPr>
        <w:t>а</w:t>
      </w:r>
      <w:r w:rsidR="00977233" w:rsidRPr="003C64C0">
        <w:rPr>
          <w:rFonts w:ascii="Times New Roman" w:hAnsi="Times New Roman"/>
          <w:sz w:val="24"/>
          <w:szCs w:val="24"/>
        </w:rPr>
        <w:t xml:space="preserve"> Чайковского сельского Совета депутатов (Перияйнен Н. Р.).</w:t>
      </w:r>
    </w:p>
    <w:p w:rsidR="001E1279" w:rsidRDefault="00EE70E5" w:rsidP="001E127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7233">
        <w:rPr>
          <w:rFonts w:ascii="Times New Roman" w:hAnsi="Times New Roman"/>
          <w:sz w:val="24"/>
          <w:szCs w:val="24"/>
        </w:rPr>
        <w:t xml:space="preserve">. </w:t>
      </w:r>
      <w:r w:rsidR="00977233" w:rsidRPr="003C64C0">
        <w:rPr>
          <w:rFonts w:ascii="Times New Roman" w:hAnsi="Times New Roman"/>
          <w:sz w:val="24"/>
          <w:szCs w:val="24"/>
        </w:rPr>
        <w:t>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977233" w:rsidRPr="001E1279" w:rsidRDefault="00EE70E5" w:rsidP="001E127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7233" w:rsidRPr="001E1279">
        <w:rPr>
          <w:rFonts w:ascii="Times New Roman" w:hAnsi="Times New Roman"/>
          <w:sz w:val="24"/>
          <w:szCs w:val="24"/>
        </w:rPr>
        <w:t>. Настоящее решение вступает в силу не ранее,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  <w:r w:rsidR="00977233" w:rsidRPr="001E12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77233" w:rsidRPr="001E1279" w:rsidRDefault="00977233" w:rsidP="00977233">
      <w:pPr>
        <w:ind w:firstLine="540"/>
        <w:rPr>
          <w:rFonts w:ascii="Times New Roman" w:hAnsi="Times New Roman"/>
          <w:sz w:val="24"/>
          <w:szCs w:val="24"/>
        </w:rPr>
      </w:pPr>
    </w:p>
    <w:p w:rsidR="00977233" w:rsidRDefault="00977233" w:rsidP="00977233">
      <w:pPr>
        <w:ind w:firstLine="540"/>
        <w:rPr>
          <w:rFonts w:ascii="Times New Roman" w:hAnsi="Times New Roman"/>
          <w:sz w:val="24"/>
          <w:szCs w:val="24"/>
        </w:rPr>
      </w:pPr>
    </w:p>
    <w:p w:rsidR="00977233" w:rsidRPr="003C64C0" w:rsidRDefault="00977233" w:rsidP="00977233">
      <w:pPr>
        <w:ind w:firstLine="540"/>
        <w:rPr>
          <w:rFonts w:ascii="Times New Roman" w:hAnsi="Times New Roman"/>
          <w:sz w:val="24"/>
          <w:szCs w:val="24"/>
        </w:rPr>
      </w:pPr>
    </w:p>
    <w:p w:rsidR="00977233" w:rsidRPr="0021212B" w:rsidRDefault="00977233" w:rsidP="00977233">
      <w:pPr>
        <w:pStyle w:val="a7"/>
        <w:ind w:left="0"/>
        <w:jc w:val="both"/>
      </w:pPr>
      <w:r w:rsidRPr="0021212B">
        <w:t xml:space="preserve">Глава Чайковского сельсовета </w:t>
      </w:r>
    </w:p>
    <w:p w:rsidR="00977233" w:rsidRDefault="00977233" w:rsidP="00977233">
      <w:pPr>
        <w:rPr>
          <w:rFonts w:ascii="Times New Roman" w:hAnsi="Times New Roman"/>
          <w:sz w:val="24"/>
          <w:szCs w:val="24"/>
        </w:rPr>
      </w:pPr>
      <w:r w:rsidRPr="0021212B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21212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21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1212B">
        <w:rPr>
          <w:rFonts w:ascii="Times New Roman" w:hAnsi="Times New Roman"/>
          <w:sz w:val="24"/>
          <w:szCs w:val="24"/>
        </w:rPr>
        <w:t xml:space="preserve">     В. С. Синяков</w:t>
      </w:r>
    </w:p>
    <w:p w:rsidR="00977233" w:rsidRDefault="00977233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735D20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E04F7" w:rsidRDefault="005E04F7" w:rsidP="005F4C40">
      <w:pPr>
        <w:rPr>
          <w:rFonts w:ascii="Times New Roman" w:hAnsi="Times New Roman"/>
          <w:bCs/>
          <w:iCs/>
          <w:sz w:val="24"/>
          <w:szCs w:val="24"/>
        </w:rPr>
      </w:pPr>
    </w:p>
    <w:sectPr w:rsidR="005E04F7" w:rsidSect="001822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6F" w:rsidRDefault="0026416F" w:rsidP="00182232">
      <w:r>
        <w:separator/>
      </w:r>
    </w:p>
  </w:endnote>
  <w:endnote w:type="continuationSeparator" w:id="0">
    <w:p w:rsidR="0026416F" w:rsidRDefault="0026416F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6F" w:rsidRDefault="0026416F" w:rsidP="00182232">
      <w:r>
        <w:separator/>
      </w:r>
    </w:p>
  </w:footnote>
  <w:footnote w:type="continuationSeparator" w:id="0">
    <w:p w:rsidR="0026416F" w:rsidRDefault="0026416F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32" w:rsidRDefault="0026416F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5F4C40">
          <w:rPr>
            <w:rFonts w:ascii="Times New Roman" w:hAnsi="Times New Roman"/>
            <w:noProof/>
            <w:sz w:val="24"/>
            <w:szCs w:val="24"/>
          </w:rPr>
          <w:t>3</w: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6BB"/>
    <w:multiLevelType w:val="hybridMultilevel"/>
    <w:tmpl w:val="1EAC2CAE"/>
    <w:lvl w:ilvl="0" w:tplc="91D07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22901A5D"/>
    <w:multiLevelType w:val="multilevel"/>
    <w:tmpl w:val="2A729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5060420"/>
    <w:multiLevelType w:val="multilevel"/>
    <w:tmpl w:val="76C25D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69362F6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>
    <w:nsid w:val="717023B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7E472B43"/>
    <w:multiLevelType w:val="hybridMultilevel"/>
    <w:tmpl w:val="340C0C84"/>
    <w:lvl w:ilvl="0" w:tplc="5A20D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AB"/>
    <w:rsid w:val="000067E2"/>
    <w:rsid w:val="000527B8"/>
    <w:rsid w:val="000A3B0E"/>
    <w:rsid w:val="000C26EE"/>
    <w:rsid w:val="000C7AB3"/>
    <w:rsid w:val="000E3E44"/>
    <w:rsid w:val="000F600C"/>
    <w:rsid w:val="001139E2"/>
    <w:rsid w:val="0018033C"/>
    <w:rsid w:val="00182232"/>
    <w:rsid w:val="001846C0"/>
    <w:rsid w:val="00187B5A"/>
    <w:rsid w:val="001931EE"/>
    <w:rsid w:val="001A4B2E"/>
    <w:rsid w:val="001B6927"/>
    <w:rsid w:val="001C0C96"/>
    <w:rsid w:val="001D07FE"/>
    <w:rsid w:val="001E1279"/>
    <w:rsid w:val="0021212B"/>
    <w:rsid w:val="002134EF"/>
    <w:rsid w:val="002213EB"/>
    <w:rsid w:val="00251460"/>
    <w:rsid w:val="00257A9B"/>
    <w:rsid w:val="0026416F"/>
    <w:rsid w:val="002C42C2"/>
    <w:rsid w:val="002D512C"/>
    <w:rsid w:val="002F2DAC"/>
    <w:rsid w:val="0033035A"/>
    <w:rsid w:val="00331335"/>
    <w:rsid w:val="003610A9"/>
    <w:rsid w:val="00363BB1"/>
    <w:rsid w:val="003A043A"/>
    <w:rsid w:val="003C64C0"/>
    <w:rsid w:val="003F2645"/>
    <w:rsid w:val="00414098"/>
    <w:rsid w:val="00430E64"/>
    <w:rsid w:val="00485FC5"/>
    <w:rsid w:val="00497F86"/>
    <w:rsid w:val="004B56DA"/>
    <w:rsid w:val="004C4A34"/>
    <w:rsid w:val="00517C6A"/>
    <w:rsid w:val="00527956"/>
    <w:rsid w:val="005560B1"/>
    <w:rsid w:val="00583513"/>
    <w:rsid w:val="005B145F"/>
    <w:rsid w:val="005B6E68"/>
    <w:rsid w:val="005C2652"/>
    <w:rsid w:val="005C4927"/>
    <w:rsid w:val="005D45CE"/>
    <w:rsid w:val="005E04F7"/>
    <w:rsid w:val="005F4C40"/>
    <w:rsid w:val="0060051A"/>
    <w:rsid w:val="0060197A"/>
    <w:rsid w:val="006142A2"/>
    <w:rsid w:val="00646690"/>
    <w:rsid w:val="0065110A"/>
    <w:rsid w:val="006A59C8"/>
    <w:rsid w:val="00707658"/>
    <w:rsid w:val="00735D20"/>
    <w:rsid w:val="007361BD"/>
    <w:rsid w:val="00750876"/>
    <w:rsid w:val="007744DC"/>
    <w:rsid w:val="00776456"/>
    <w:rsid w:val="00796EA8"/>
    <w:rsid w:val="007C3FFF"/>
    <w:rsid w:val="007C78A7"/>
    <w:rsid w:val="007D75A3"/>
    <w:rsid w:val="007F356B"/>
    <w:rsid w:val="0082712E"/>
    <w:rsid w:val="00831E62"/>
    <w:rsid w:val="00835218"/>
    <w:rsid w:val="00842419"/>
    <w:rsid w:val="00857872"/>
    <w:rsid w:val="0087267B"/>
    <w:rsid w:val="008726C6"/>
    <w:rsid w:val="009216BA"/>
    <w:rsid w:val="00925E10"/>
    <w:rsid w:val="009377CD"/>
    <w:rsid w:val="00944675"/>
    <w:rsid w:val="00957B6D"/>
    <w:rsid w:val="00966B47"/>
    <w:rsid w:val="00977233"/>
    <w:rsid w:val="00983CB0"/>
    <w:rsid w:val="00986C4C"/>
    <w:rsid w:val="009D14F8"/>
    <w:rsid w:val="009D658B"/>
    <w:rsid w:val="009E4150"/>
    <w:rsid w:val="00A37D10"/>
    <w:rsid w:val="00A443D9"/>
    <w:rsid w:val="00A4755C"/>
    <w:rsid w:val="00AA1690"/>
    <w:rsid w:val="00AA5601"/>
    <w:rsid w:val="00AA712D"/>
    <w:rsid w:val="00AA724E"/>
    <w:rsid w:val="00AF5F6E"/>
    <w:rsid w:val="00B06154"/>
    <w:rsid w:val="00B14D32"/>
    <w:rsid w:val="00B16023"/>
    <w:rsid w:val="00B21CAB"/>
    <w:rsid w:val="00B24480"/>
    <w:rsid w:val="00B27997"/>
    <w:rsid w:val="00B40BFF"/>
    <w:rsid w:val="00B6521E"/>
    <w:rsid w:val="00B75312"/>
    <w:rsid w:val="00B95B0D"/>
    <w:rsid w:val="00BC4B4C"/>
    <w:rsid w:val="00BD3ED4"/>
    <w:rsid w:val="00BF1067"/>
    <w:rsid w:val="00BF18E2"/>
    <w:rsid w:val="00C139DE"/>
    <w:rsid w:val="00C22AF1"/>
    <w:rsid w:val="00C32AE0"/>
    <w:rsid w:val="00C52BAF"/>
    <w:rsid w:val="00C53E65"/>
    <w:rsid w:val="00C62FB1"/>
    <w:rsid w:val="00C96B96"/>
    <w:rsid w:val="00CB0C3A"/>
    <w:rsid w:val="00CE154C"/>
    <w:rsid w:val="00D01BEC"/>
    <w:rsid w:val="00D557F6"/>
    <w:rsid w:val="00D601A1"/>
    <w:rsid w:val="00D81D44"/>
    <w:rsid w:val="00DE6F22"/>
    <w:rsid w:val="00E00D18"/>
    <w:rsid w:val="00E05D7C"/>
    <w:rsid w:val="00E454E3"/>
    <w:rsid w:val="00E71316"/>
    <w:rsid w:val="00E76DDB"/>
    <w:rsid w:val="00EB3AAC"/>
    <w:rsid w:val="00EE038D"/>
    <w:rsid w:val="00EE70E5"/>
    <w:rsid w:val="00F31BF8"/>
    <w:rsid w:val="00F42026"/>
    <w:rsid w:val="00F633C6"/>
    <w:rsid w:val="00F73972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21212B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12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1212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E15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5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USER</cp:lastModifiedBy>
  <cp:revision>2</cp:revision>
  <cp:lastPrinted>2001-12-31T19:06:00Z</cp:lastPrinted>
  <dcterms:created xsi:type="dcterms:W3CDTF">2019-12-04T03:25:00Z</dcterms:created>
  <dcterms:modified xsi:type="dcterms:W3CDTF">2019-12-04T03:25:00Z</dcterms:modified>
</cp:coreProperties>
</file>